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348AD" w14:textId="77777777" w:rsidR="00BB7021" w:rsidRPr="00761E9C" w:rsidRDefault="00BB7021" w:rsidP="00761E9C">
      <w:pPr>
        <w:widowControl/>
        <w:autoSpaceDE w:val="0"/>
        <w:autoSpaceDN w:val="0"/>
        <w:snapToGrid w:val="0"/>
        <w:jc w:val="left"/>
        <w:rPr>
          <w:rFonts w:ascii="Meiryo UI" w:eastAsia="Meiryo UI" w:hAnsi="Meiryo UI"/>
          <w:sz w:val="24"/>
        </w:rPr>
      </w:pPr>
    </w:p>
    <w:p w14:paraId="14FE5BA1" w14:textId="6DB12112" w:rsidR="00BB7021" w:rsidRPr="006A5B1E" w:rsidRDefault="00BB7021" w:rsidP="00F54AF9">
      <w:pPr>
        <w:autoSpaceDE w:val="0"/>
        <w:autoSpaceDN w:val="0"/>
        <w:adjustRightInd w:val="0"/>
        <w:snapToGrid w:val="0"/>
        <w:ind w:firstLineChars="2700" w:firstLine="6641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令和</w:t>
      </w:r>
      <w:r w:rsidR="0089247E"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３</w:t>
      </w: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年</w:t>
      </w:r>
      <w:r w:rsidR="00A67964"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５</w:t>
      </w: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月</w:t>
      </w:r>
      <w:r w:rsidR="00A67964"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１</w:t>
      </w:r>
      <w:r w:rsidR="00E1430C"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２</w:t>
      </w: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日</w:t>
      </w:r>
    </w:p>
    <w:p w14:paraId="57207321" w14:textId="22D11864" w:rsidR="00F54AF9" w:rsidRPr="006A5B1E" w:rsidRDefault="00F54AF9" w:rsidP="00F54AF9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関係各位</w:t>
      </w:r>
    </w:p>
    <w:p w14:paraId="7D0DE6DB" w14:textId="1D3A421F" w:rsidR="00BB7021" w:rsidRPr="006A5B1E" w:rsidRDefault="00DB2C2C" w:rsidP="00F54AF9">
      <w:pPr>
        <w:autoSpaceDE w:val="0"/>
        <w:autoSpaceDN w:val="0"/>
        <w:adjustRightInd w:val="0"/>
        <w:snapToGrid w:val="0"/>
        <w:ind w:right="369"/>
        <w:jc w:val="right"/>
        <w:rPr>
          <w:rFonts w:ascii="ＭＳ ゴシック" w:eastAsia="ＭＳ ゴシック" w:hAnsi="ＭＳ ゴシック" w:cs="メイリオ"/>
          <w:sz w:val="24"/>
          <w:szCs w:val="24"/>
        </w:rPr>
      </w:pP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社会福祉</w:t>
      </w:r>
      <w:r w:rsidR="00BB7021"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法人　</w:t>
      </w: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華頂</w:t>
      </w:r>
      <w:r w:rsidR="00BB7021"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会</w:t>
      </w:r>
    </w:p>
    <w:p w14:paraId="06948E53" w14:textId="318DED55" w:rsidR="00BB7021" w:rsidRPr="006A5B1E" w:rsidRDefault="00DB2C2C" w:rsidP="00F54AF9">
      <w:pPr>
        <w:autoSpaceDE w:val="0"/>
        <w:autoSpaceDN w:val="0"/>
        <w:adjustRightInd w:val="0"/>
        <w:snapToGrid w:val="0"/>
        <w:ind w:right="246"/>
        <w:jc w:val="right"/>
        <w:rPr>
          <w:rFonts w:ascii="ＭＳ ゴシック" w:eastAsia="ＭＳ ゴシック" w:hAnsi="ＭＳ ゴシック" w:cs="メイリオ"/>
          <w:sz w:val="24"/>
          <w:szCs w:val="24"/>
        </w:rPr>
      </w:pP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特別養護老人ホーム福寿荘</w:t>
      </w:r>
    </w:p>
    <w:p w14:paraId="2CD6A7A1" w14:textId="1FA083DE" w:rsidR="00F54AF9" w:rsidRPr="006A5B1E" w:rsidRDefault="00F54AF9" w:rsidP="00F54AF9">
      <w:pPr>
        <w:wordWrap w:val="0"/>
        <w:autoSpaceDE w:val="0"/>
        <w:autoSpaceDN w:val="0"/>
        <w:adjustRightInd w:val="0"/>
        <w:snapToGrid w:val="0"/>
        <w:ind w:right="246"/>
        <w:jc w:val="right"/>
        <w:rPr>
          <w:rFonts w:ascii="ＭＳ ゴシック" w:eastAsia="ＭＳ ゴシック" w:hAnsi="ＭＳ ゴシック" w:cs="メイリオ"/>
          <w:sz w:val="24"/>
          <w:szCs w:val="24"/>
        </w:rPr>
      </w:pP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施設長　早瀬　司</w:t>
      </w:r>
    </w:p>
    <w:p w14:paraId="1C5F1919" w14:textId="77777777" w:rsidR="00174463" w:rsidRPr="006A5B1E" w:rsidRDefault="00174463" w:rsidP="00761E9C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</w:rPr>
      </w:pPr>
    </w:p>
    <w:p w14:paraId="76657901" w14:textId="4AA6F5E8" w:rsidR="00BB7021" w:rsidRPr="006A5B1E" w:rsidRDefault="00BB7021" w:rsidP="00761E9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Meiryo-Bold"/>
          <w:b/>
          <w:bCs/>
          <w:sz w:val="28"/>
          <w:szCs w:val="28"/>
        </w:rPr>
      </w:pPr>
      <w:r w:rsidRPr="006A5B1E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新型コロナウイルス感染症</w:t>
      </w:r>
      <w:r w:rsidR="00174463" w:rsidRPr="006A5B1E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患者の発生に</w:t>
      </w:r>
      <w:r w:rsidR="00DB2C2C" w:rsidRPr="006A5B1E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関する報告</w:t>
      </w:r>
      <w:r w:rsidR="00F54AF9" w:rsidRPr="006A5B1E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（第１報）</w:t>
      </w:r>
    </w:p>
    <w:p w14:paraId="71B7EB63" w14:textId="2DE45C53" w:rsidR="00BB7021" w:rsidRPr="006A5B1E" w:rsidRDefault="00BB7021" w:rsidP="00761E9C">
      <w:pPr>
        <w:widowControl/>
        <w:autoSpaceDE w:val="0"/>
        <w:autoSpaceDN w:val="0"/>
        <w:snapToGrid w:val="0"/>
        <w:jc w:val="left"/>
        <w:rPr>
          <w:rFonts w:ascii="ＭＳ ゴシック" w:eastAsia="ＭＳ ゴシック" w:hAnsi="ＭＳ ゴシック"/>
          <w:sz w:val="24"/>
        </w:rPr>
      </w:pPr>
    </w:p>
    <w:p w14:paraId="22D1B2CE" w14:textId="77777777" w:rsidR="00174463" w:rsidRPr="006A5B1E" w:rsidRDefault="00174463" w:rsidP="00761E9C">
      <w:pPr>
        <w:widowControl/>
        <w:autoSpaceDE w:val="0"/>
        <w:autoSpaceDN w:val="0"/>
        <w:snapToGrid w:val="0"/>
        <w:jc w:val="left"/>
        <w:rPr>
          <w:rFonts w:ascii="ＭＳ ゴシック" w:eastAsia="ＭＳ ゴシック" w:hAnsi="ＭＳ ゴシック"/>
          <w:sz w:val="24"/>
        </w:rPr>
      </w:pPr>
    </w:p>
    <w:p w14:paraId="61C54D9E" w14:textId="75323FAD" w:rsidR="00174463" w:rsidRPr="006A5B1E" w:rsidRDefault="00174463" w:rsidP="0064016E">
      <w:pPr>
        <w:widowControl/>
        <w:autoSpaceDE w:val="0"/>
        <w:autoSpaceDN w:val="0"/>
        <w:snapToGrid w:val="0"/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  <w:r w:rsidRPr="006A5B1E">
        <w:rPr>
          <w:rFonts w:ascii="ＭＳ ゴシック" w:eastAsia="ＭＳ ゴシック" w:hAnsi="ＭＳ ゴシック" w:hint="eastAsia"/>
          <w:sz w:val="24"/>
        </w:rPr>
        <w:t xml:space="preserve">　本日、令和</w:t>
      </w:r>
      <w:r w:rsidR="0089247E" w:rsidRPr="006A5B1E">
        <w:rPr>
          <w:rFonts w:ascii="ＭＳ ゴシック" w:eastAsia="ＭＳ ゴシック" w:hAnsi="ＭＳ ゴシック" w:hint="eastAsia"/>
          <w:sz w:val="24"/>
        </w:rPr>
        <w:t>３</w:t>
      </w:r>
      <w:r w:rsidRPr="006A5B1E">
        <w:rPr>
          <w:rFonts w:ascii="ＭＳ ゴシック" w:eastAsia="ＭＳ ゴシック" w:hAnsi="ＭＳ ゴシック" w:hint="eastAsia"/>
          <w:sz w:val="24"/>
        </w:rPr>
        <w:t>年</w:t>
      </w:r>
      <w:r w:rsidR="00A67964" w:rsidRPr="006A5B1E">
        <w:rPr>
          <w:rFonts w:ascii="ＭＳ ゴシック" w:eastAsia="ＭＳ ゴシック" w:hAnsi="ＭＳ ゴシック" w:hint="eastAsia"/>
          <w:sz w:val="24"/>
        </w:rPr>
        <w:t>５</w:t>
      </w:r>
      <w:r w:rsidRPr="006A5B1E">
        <w:rPr>
          <w:rFonts w:ascii="ＭＳ ゴシック" w:eastAsia="ＭＳ ゴシック" w:hAnsi="ＭＳ ゴシック" w:hint="eastAsia"/>
          <w:sz w:val="24"/>
        </w:rPr>
        <w:t>月</w:t>
      </w:r>
      <w:r w:rsidR="00A67964" w:rsidRPr="006A5B1E">
        <w:rPr>
          <w:rFonts w:ascii="ＭＳ ゴシック" w:eastAsia="ＭＳ ゴシック" w:hAnsi="ＭＳ ゴシック" w:hint="eastAsia"/>
          <w:sz w:val="24"/>
        </w:rPr>
        <w:t>１</w:t>
      </w:r>
      <w:r w:rsidR="00E1430C" w:rsidRPr="006A5B1E">
        <w:rPr>
          <w:rFonts w:ascii="ＭＳ ゴシック" w:eastAsia="ＭＳ ゴシック" w:hAnsi="ＭＳ ゴシック" w:hint="eastAsia"/>
          <w:sz w:val="24"/>
        </w:rPr>
        <w:t>２</w:t>
      </w:r>
      <w:r w:rsidRPr="006A5B1E">
        <w:rPr>
          <w:rFonts w:ascii="ＭＳ ゴシック" w:eastAsia="ＭＳ ゴシック" w:hAnsi="ＭＳ ゴシック" w:hint="eastAsia"/>
          <w:sz w:val="24"/>
        </w:rPr>
        <w:t>日、当法人</w:t>
      </w:r>
      <w:r w:rsidR="00F54AF9" w:rsidRPr="006A5B1E">
        <w:rPr>
          <w:rFonts w:ascii="ＭＳ ゴシック" w:eastAsia="ＭＳ ゴシック" w:hAnsi="ＭＳ ゴシック" w:hint="eastAsia"/>
          <w:sz w:val="24"/>
        </w:rPr>
        <w:t>特別養護老人ホーム</w:t>
      </w:r>
      <w:r w:rsidR="00DB2C2C" w:rsidRPr="006A5B1E">
        <w:rPr>
          <w:rFonts w:ascii="ＭＳ ゴシック" w:eastAsia="ＭＳ ゴシック" w:hAnsi="ＭＳ ゴシック" w:hint="eastAsia"/>
          <w:sz w:val="24"/>
        </w:rPr>
        <w:t>福寿</w:t>
      </w:r>
      <w:r w:rsidRPr="006A5B1E">
        <w:rPr>
          <w:rFonts w:ascii="ＭＳ ゴシック" w:eastAsia="ＭＳ ゴシック" w:hAnsi="ＭＳ ゴシック" w:hint="eastAsia"/>
          <w:sz w:val="24"/>
        </w:rPr>
        <w:t>荘において、</w:t>
      </w:r>
      <w:r w:rsidR="0089247E" w:rsidRPr="006A5B1E">
        <w:rPr>
          <w:rFonts w:ascii="ＭＳ ゴシック" w:eastAsia="ＭＳ ゴシック" w:hAnsi="ＭＳ ゴシック" w:hint="eastAsia"/>
          <w:sz w:val="24"/>
        </w:rPr>
        <w:t>職員</w:t>
      </w:r>
      <w:r w:rsidRPr="006A5B1E">
        <w:rPr>
          <w:rFonts w:ascii="ＭＳ ゴシック" w:eastAsia="ＭＳ ゴシック" w:hAnsi="ＭＳ ゴシック" w:hint="eastAsia"/>
          <w:sz w:val="24"/>
        </w:rPr>
        <w:t>１名</w:t>
      </w:r>
      <w:r w:rsidR="00E1430C" w:rsidRPr="006A5B1E">
        <w:rPr>
          <w:rFonts w:ascii="ＭＳ ゴシック" w:eastAsia="ＭＳ ゴシック" w:hAnsi="ＭＳ ゴシック" w:hint="eastAsia"/>
          <w:sz w:val="24"/>
        </w:rPr>
        <w:t>（非常勤職員）</w:t>
      </w:r>
      <w:r w:rsidRPr="006A5B1E">
        <w:rPr>
          <w:rFonts w:ascii="ＭＳ ゴシック" w:eastAsia="ＭＳ ゴシック" w:hAnsi="ＭＳ ゴシック" w:hint="eastAsia"/>
          <w:sz w:val="24"/>
        </w:rPr>
        <w:t>の新型コロナウイルス感染症の陽性が</w:t>
      </w:r>
      <w:r w:rsidR="008047B7" w:rsidRPr="006A5B1E">
        <w:rPr>
          <w:rFonts w:ascii="ＭＳ ゴシック" w:eastAsia="ＭＳ ゴシック" w:hAnsi="ＭＳ ゴシック" w:hint="eastAsia"/>
          <w:sz w:val="24"/>
        </w:rPr>
        <w:t>確認され</w:t>
      </w:r>
      <w:r w:rsidRPr="006A5B1E">
        <w:rPr>
          <w:rFonts w:ascii="ＭＳ ゴシック" w:eastAsia="ＭＳ ゴシック" w:hAnsi="ＭＳ ゴシック" w:hint="eastAsia"/>
          <w:sz w:val="24"/>
        </w:rPr>
        <w:t>ました。</w:t>
      </w:r>
    </w:p>
    <w:p w14:paraId="7B7E6EB6" w14:textId="7B1DA8EB" w:rsidR="00174463" w:rsidRPr="006A5B1E" w:rsidRDefault="00174463" w:rsidP="0064016E">
      <w:pPr>
        <w:widowControl/>
        <w:autoSpaceDE w:val="0"/>
        <w:autoSpaceDN w:val="0"/>
        <w:snapToGrid w:val="0"/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14:paraId="672820FB" w14:textId="1C63A7FE" w:rsidR="006A359B" w:rsidRPr="006A5B1E" w:rsidRDefault="00174463" w:rsidP="00E2410A">
      <w:pPr>
        <w:widowControl/>
        <w:autoSpaceDE w:val="0"/>
        <w:autoSpaceDN w:val="0"/>
        <w:snapToGrid w:val="0"/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  <w:r w:rsidRPr="006A5B1E">
        <w:rPr>
          <w:rFonts w:ascii="ＭＳ ゴシック" w:eastAsia="ＭＳ ゴシック" w:hAnsi="ＭＳ ゴシック" w:hint="eastAsia"/>
          <w:sz w:val="24"/>
        </w:rPr>
        <w:t xml:space="preserve">　</w:t>
      </w:r>
      <w:r w:rsidR="00E2410A" w:rsidRPr="006A5B1E">
        <w:rPr>
          <w:rFonts w:ascii="ＭＳ ゴシック" w:eastAsia="ＭＳ ゴシック" w:hAnsi="ＭＳ ゴシック" w:hint="eastAsia"/>
          <w:sz w:val="24"/>
        </w:rPr>
        <w:t>本日、</w:t>
      </w:r>
      <w:r w:rsidR="00E0620A" w:rsidRPr="006A5B1E">
        <w:rPr>
          <w:rFonts w:ascii="ＭＳ ゴシック" w:eastAsia="ＭＳ ゴシック" w:hAnsi="ＭＳ ゴシック" w:hint="eastAsia"/>
          <w:sz w:val="24"/>
        </w:rPr>
        <w:t>大津市</w:t>
      </w:r>
      <w:r w:rsidR="00D04759" w:rsidRPr="006A5B1E">
        <w:rPr>
          <w:rFonts w:ascii="ＭＳ ゴシック" w:eastAsia="ＭＳ ゴシック" w:hAnsi="ＭＳ ゴシック" w:hint="eastAsia"/>
          <w:sz w:val="24"/>
        </w:rPr>
        <w:t>保健所</w:t>
      </w:r>
      <w:r w:rsidR="00E2410A" w:rsidRPr="006A5B1E">
        <w:rPr>
          <w:rFonts w:ascii="ＭＳ ゴシック" w:eastAsia="ＭＳ ゴシック" w:hAnsi="ＭＳ ゴシック" w:hint="eastAsia"/>
          <w:sz w:val="24"/>
        </w:rPr>
        <w:t>からの聞き取り調査を終え、現段階は</w:t>
      </w:r>
      <w:r w:rsidR="006A359B" w:rsidRPr="006A5B1E">
        <w:rPr>
          <w:rFonts w:ascii="ＭＳ ゴシック" w:eastAsia="ＭＳ ゴシック" w:hAnsi="ＭＳ ゴシック" w:hint="eastAsia"/>
          <w:sz w:val="24"/>
        </w:rPr>
        <w:t>以下の対応を実施致します</w:t>
      </w:r>
      <w:r w:rsidR="00E2410A" w:rsidRPr="006A5B1E">
        <w:rPr>
          <w:rFonts w:ascii="ＭＳ ゴシック" w:eastAsia="ＭＳ ゴシック" w:hAnsi="ＭＳ ゴシック" w:hint="eastAsia"/>
          <w:sz w:val="24"/>
        </w:rPr>
        <w:t>。</w:t>
      </w:r>
      <w:r w:rsidR="006A359B" w:rsidRPr="006A5B1E">
        <w:rPr>
          <w:rFonts w:ascii="ＭＳ ゴシック" w:eastAsia="ＭＳ ゴシック" w:hAnsi="ＭＳ ゴシック" w:hint="eastAsia"/>
          <w:sz w:val="24"/>
        </w:rPr>
        <w:t>ご理解ご協力いただきますようにお願い申し上げます。</w:t>
      </w:r>
    </w:p>
    <w:p w14:paraId="572654DA" w14:textId="68C2B447" w:rsidR="008046DD" w:rsidRPr="006A5B1E" w:rsidRDefault="008046DD" w:rsidP="00761E9C">
      <w:pPr>
        <w:widowControl/>
        <w:autoSpaceDE w:val="0"/>
        <w:autoSpaceDN w:val="0"/>
        <w:snapToGrid w:val="0"/>
        <w:ind w:firstLineChars="100" w:firstLine="246"/>
        <w:jc w:val="left"/>
        <w:rPr>
          <w:rFonts w:ascii="ＭＳ ゴシック" w:eastAsia="ＭＳ ゴシック" w:hAnsi="ＭＳ ゴシック"/>
          <w:sz w:val="24"/>
        </w:rPr>
      </w:pPr>
    </w:p>
    <w:p w14:paraId="758430BA" w14:textId="6B4E3339" w:rsidR="00627818" w:rsidRPr="006A5B1E" w:rsidRDefault="00C64A1F" w:rsidP="0064016E">
      <w:pPr>
        <w:pStyle w:val="af6"/>
        <w:widowControl/>
        <w:numPr>
          <w:ilvl w:val="0"/>
          <w:numId w:val="1"/>
        </w:numPr>
        <w:autoSpaceDE w:val="0"/>
        <w:autoSpaceDN w:val="0"/>
        <w:snapToGrid w:val="0"/>
        <w:spacing w:line="280" w:lineRule="exact"/>
        <w:ind w:leftChars="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A5B1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特別養護老人ホーム福寿荘　</w:t>
      </w:r>
    </w:p>
    <w:p w14:paraId="108AF1BF" w14:textId="6688D1C3" w:rsidR="00C64A1F" w:rsidRPr="006A5B1E" w:rsidRDefault="00C64A1F" w:rsidP="007C0BD8">
      <w:pPr>
        <w:widowControl/>
        <w:autoSpaceDE w:val="0"/>
        <w:autoSpaceDN w:val="0"/>
        <w:snapToGrid w:val="0"/>
        <w:spacing w:line="2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7AA41F7" w14:textId="13055EE4" w:rsidR="00150168" w:rsidRPr="006A5B1E" w:rsidRDefault="00067051" w:rsidP="0064016E">
      <w:pPr>
        <w:widowControl/>
        <w:autoSpaceDE w:val="0"/>
        <w:autoSpaceDN w:val="0"/>
        <w:snapToGrid w:val="0"/>
        <w:spacing w:line="280" w:lineRule="exact"/>
        <w:ind w:left="246" w:firstLineChars="100" w:firstLine="24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A5B1E">
        <w:rPr>
          <w:rFonts w:ascii="ＭＳ ゴシック" w:eastAsia="ＭＳ ゴシック" w:hAnsi="ＭＳ ゴシック" w:hint="eastAsia"/>
          <w:sz w:val="24"/>
          <w:szCs w:val="24"/>
        </w:rPr>
        <w:t>感染対策</w:t>
      </w:r>
      <w:r w:rsidR="00922AA8" w:rsidRPr="006A5B1E">
        <w:rPr>
          <w:rFonts w:ascii="ＭＳ ゴシック" w:eastAsia="ＭＳ ゴシック" w:hAnsi="ＭＳ ゴシック" w:hint="eastAsia"/>
          <w:sz w:val="24"/>
          <w:szCs w:val="24"/>
        </w:rPr>
        <w:t>の徹底</w:t>
      </w:r>
      <w:r w:rsidRPr="006A5B1E">
        <w:rPr>
          <w:rFonts w:ascii="ＭＳ ゴシック" w:eastAsia="ＭＳ ゴシック" w:hAnsi="ＭＳ ゴシック" w:hint="eastAsia"/>
          <w:sz w:val="24"/>
          <w:szCs w:val="24"/>
        </w:rPr>
        <w:t>と健康観察を行いながら運営</w:t>
      </w:r>
      <w:r w:rsidR="00E2410A" w:rsidRPr="006A5B1E">
        <w:rPr>
          <w:rFonts w:ascii="ＭＳ ゴシック" w:eastAsia="ＭＳ ゴシック" w:hAnsi="ＭＳ ゴシック" w:hint="eastAsia"/>
          <w:sz w:val="24"/>
          <w:szCs w:val="24"/>
        </w:rPr>
        <w:t>いたします。</w:t>
      </w:r>
    </w:p>
    <w:p w14:paraId="7EA7633E" w14:textId="77777777" w:rsidR="00C64A1F" w:rsidRPr="006A5B1E" w:rsidRDefault="00C64A1F" w:rsidP="0064016E">
      <w:pPr>
        <w:widowControl/>
        <w:autoSpaceDE w:val="0"/>
        <w:autoSpaceDN w:val="0"/>
        <w:snapToGrid w:val="0"/>
        <w:spacing w:line="2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921BB0" w14:textId="64765FF2" w:rsidR="008046DD" w:rsidRPr="006A5B1E" w:rsidRDefault="006A359B" w:rsidP="0064016E">
      <w:pPr>
        <w:pStyle w:val="af6"/>
        <w:widowControl/>
        <w:numPr>
          <w:ilvl w:val="0"/>
          <w:numId w:val="1"/>
        </w:numPr>
        <w:autoSpaceDE w:val="0"/>
        <w:autoSpaceDN w:val="0"/>
        <w:snapToGrid w:val="0"/>
        <w:spacing w:line="280" w:lineRule="exact"/>
        <w:ind w:leftChars="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A5B1E">
        <w:rPr>
          <w:rFonts w:ascii="ＭＳ ゴシック" w:eastAsia="ＭＳ ゴシック" w:hAnsi="ＭＳ ゴシック" w:hint="eastAsia"/>
          <w:b/>
          <w:bCs/>
          <w:sz w:val="24"/>
          <w:szCs w:val="24"/>
        </w:rPr>
        <w:t>福寿荘</w:t>
      </w:r>
      <w:r w:rsidR="00003D92" w:rsidRPr="006A5B1E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デイサービス</w:t>
      </w:r>
      <w:r w:rsidRPr="006A5B1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55AAEEB7" w14:textId="2F4C946A" w:rsidR="006F7CFB" w:rsidRPr="006A5B1E" w:rsidRDefault="006F7CFB" w:rsidP="0064016E">
      <w:pPr>
        <w:widowControl/>
        <w:autoSpaceDE w:val="0"/>
        <w:autoSpaceDN w:val="0"/>
        <w:snapToGrid w:val="0"/>
        <w:spacing w:line="280" w:lineRule="exact"/>
        <w:ind w:left="24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A5B1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C0BD8" w:rsidRPr="006A5B1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C152095" w14:textId="77777777" w:rsidR="006A5B1E" w:rsidRPr="006A5B1E" w:rsidRDefault="007C0BD8" w:rsidP="006A5B1E">
      <w:pPr>
        <w:widowControl/>
        <w:autoSpaceDE w:val="0"/>
        <w:autoSpaceDN w:val="0"/>
        <w:snapToGrid w:val="0"/>
        <w:spacing w:line="280" w:lineRule="exact"/>
        <w:ind w:left="246" w:hangingChars="100" w:hanging="24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A5B1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A5B1E" w:rsidRPr="006A5B1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22AA8" w:rsidRPr="006A5B1E">
        <w:rPr>
          <w:rFonts w:ascii="ＭＳ ゴシック" w:eastAsia="ＭＳ ゴシック" w:hAnsi="ＭＳ ゴシック" w:hint="eastAsia"/>
          <w:sz w:val="24"/>
          <w:szCs w:val="24"/>
        </w:rPr>
        <w:t>保健所指導のもと、特養感染者発生フロアとの接点がないため、通常運営</w:t>
      </w:r>
      <w:r w:rsidR="00E2410A" w:rsidRPr="006A5B1E">
        <w:rPr>
          <w:rFonts w:ascii="ＭＳ ゴシック" w:eastAsia="ＭＳ ゴシック" w:hAnsi="ＭＳ ゴシック" w:hint="eastAsia"/>
          <w:sz w:val="24"/>
          <w:szCs w:val="24"/>
        </w:rPr>
        <w:t>を</w:t>
      </w:r>
    </w:p>
    <w:p w14:paraId="27E662FA" w14:textId="0FAD72AD" w:rsidR="007C0BD8" w:rsidRPr="006A5B1E" w:rsidRDefault="00E2410A" w:rsidP="006A5B1E">
      <w:pPr>
        <w:widowControl/>
        <w:autoSpaceDE w:val="0"/>
        <w:autoSpaceDN w:val="0"/>
        <w:snapToGrid w:val="0"/>
        <w:spacing w:line="280" w:lineRule="exact"/>
        <w:ind w:leftChars="100" w:left="216" w:firstLineChars="100" w:firstLine="24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A5B1E">
        <w:rPr>
          <w:rFonts w:ascii="ＭＳ ゴシック" w:eastAsia="ＭＳ ゴシック" w:hAnsi="ＭＳ ゴシック" w:hint="eastAsia"/>
          <w:sz w:val="24"/>
          <w:szCs w:val="24"/>
        </w:rPr>
        <w:t>させていただきます。</w:t>
      </w:r>
    </w:p>
    <w:p w14:paraId="34ADE047" w14:textId="0D81CB6E" w:rsidR="006A359B" w:rsidRPr="006A5B1E" w:rsidRDefault="006A359B" w:rsidP="0064016E">
      <w:pPr>
        <w:widowControl/>
        <w:autoSpaceDE w:val="0"/>
        <w:autoSpaceDN w:val="0"/>
        <w:snapToGrid w:val="0"/>
        <w:spacing w:line="280" w:lineRule="exact"/>
        <w:ind w:firstLineChars="100" w:firstLine="246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14:paraId="4765E0F3" w14:textId="622A83F3" w:rsidR="006A359B" w:rsidRPr="006A5B1E" w:rsidRDefault="006A359B" w:rsidP="0064016E">
      <w:pPr>
        <w:pStyle w:val="af6"/>
        <w:widowControl/>
        <w:numPr>
          <w:ilvl w:val="0"/>
          <w:numId w:val="1"/>
        </w:numPr>
        <w:autoSpaceDE w:val="0"/>
        <w:autoSpaceDN w:val="0"/>
        <w:snapToGrid w:val="0"/>
        <w:spacing w:line="280" w:lineRule="exact"/>
        <w:ind w:leftChars="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A5B1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福寿荘ショートステイ　</w:t>
      </w:r>
    </w:p>
    <w:p w14:paraId="40A5DD8F" w14:textId="7D50C1B2" w:rsidR="006A359B" w:rsidRPr="006A5B1E" w:rsidRDefault="006F7CFB" w:rsidP="0064016E">
      <w:pPr>
        <w:widowControl/>
        <w:autoSpaceDE w:val="0"/>
        <w:autoSpaceDN w:val="0"/>
        <w:snapToGrid w:val="0"/>
        <w:spacing w:line="280" w:lineRule="exact"/>
        <w:ind w:firstLineChars="100" w:firstLine="24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A5B1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8CE867C" w14:textId="1825DAF0" w:rsidR="001A6550" w:rsidRPr="006A5B1E" w:rsidRDefault="006F7CFB" w:rsidP="0064016E">
      <w:pPr>
        <w:widowControl/>
        <w:autoSpaceDE w:val="0"/>
        <w:autoSpaceDN w:val="0"/>
        <w:snapToGrid w:val="0"/>
        <w:spacing w:line="280" w:lineRule="exact"/>
        <w:ind w:leftChars="100" w:left="462" w:hangingChars="100" w:hanging="24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A5B1E">
        <w:rPr>
          <w:rFonts w:ascii="ＭＳ ゴシック" w:eastAsia="ＭＳ ゴシック" w:hAnsi="ＭＳ ゴシック" w:hint="eastAsia"/>
          <w:sz w:val="24"/>
          <w:szCs w:val="24"/>
        </w:rPr>
        <w:t xml:space="preserve">　本日</w:t>
      </w:r>
      <w:r w:rsidR="0064016E" w:rsidRPr="006A5B1E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6A5B1E">
        <w:rPr>
          <w:rFonts w:ascii="ＭＳ ゴシック" w:eastAsia="ＭＳ ゴシック" w:hAnsi="ＭＳ ゴシック" w:hint="eastAsia"/>
          <w:sz w:val="24"/>
          <w:szCs w:val="24"/>
        </w:rPr>
        <w:t>ご利用されている</w:t>
      </w:r>
      <w:r w:rsidR="007D6685" w:rsidRPr="006A5B1E">
        <w:rPr>
          <w:rFonts w:ascii="ＭＳ ゴシック" w:eastAsia="ＭＳ ゴシック" w:hAnsi="ＭＳ ゴシック" w:hint="eastAsia"/>
          <w:sz w:val="24"/>
          <w:szCs w:val="24"/>
        </w:rPr>
        <w:t>方</w:t>
      </w:r>
      <w:r w:rsidR="001A6550" w:rsidRPr="006A5B1E">
        <w:rPr>
          <w:rFonts w:ascii="ＭＳ ゴシック" w:eastAsia="ＭＳ ゴシック" w:hAnsi="ＭＳ ゴシック" w:hint="eastAsia"/>
          <w:sz w:val="24"/>
          <w:szCs w:val="24"/>
        </w:rPr>
        <w:t>について、保健所の指定・指示があるまではご帰宅を一旦保留させていただきます。</w:t>
      </w:r>
    </w:p>
    <w:p w14:paraId="1E23BB55" w14:textId="622B8AFA" w:rsidR="006F7CFB" w:rsidRPr="006A5B1E" w:rsidRDefault="00067051" w:rsidP="0064016E">
      <w:pPr>
        <w:widowControl/>
        <w:autoSpaceDE w:val="0"/>
        <w:autoSpaceDN w:val="0"/>
        <w:snapToGrid w:val="0"/>
        <w:spacing w:line="280" w:lineRule="exact"/>
        <w:ind w:leftChars="200" w:left="43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A5B1E">
        <w:rPr>
          <w:rFonts w:ascii="ＭＳ ゴシック" w:eastAsia="ＭＳ ゴシック" w:hAnsi="ＭＳ ゴシック" w:hint="eastAsia"/>
          <w:sz w:val="24"/>
          <w:szCs w:val="24"/>
        </w:rPr>
        <w:t>今後の受け入れ</w:t>
      </w:r>
      <w:r w:rsidR="00150168" w:rsidRPr="006A5B1E">
        <w:rPr>
          <w:rFonts w:ascii="ＭＳ ゴシック" w:eastAsia="ＭＳ ゴシック" w:hAnsi="ＭＳ ゴシック" w:hint="eastAsia"/>
          <w:sz w:val="24"/>
          <w:szCs w:val="24"/>
        </w:rPr>
        <w:t>に関して</w:t>
      </w:r>
      <w:r w:rsidR="001A6550" w:rsidRPr="006A5B1E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150168" w:rsidRPr="006A5B1E">
        <w:rPr>
          <w:rFonts w:ascii="ＭＳ ゴシック" w:eastAsia="ＭＳ ゴシック" w:hAnsi="ＭＳ ゴシック" w:hint="eastAsia"/>
          <w:sz w:val="24"/>
          <w:szCs w:val="24"/>
        </w:rPr>
        <w:t>、保健所の</w:t>
      </w:r>
      <w:r w:rsidR="001A6550" w:rsidRPr="006A5B1E">
        <w:rPr>
          <w:rFonts w:ascii="ＭＳ ゴシック" w:eastAsia="ＭＳ ゴシック" w:hAnsi="ＭＳ ゴシック" w:hint="eastAsia"/>
          <w:sz w:val="24"/>
          <w:szCs w:val="24"/>
        </w:rPr>
        <w:t>指定・</w:t>
      </w:r>
      <w:r w:rsidR="00150168" w:rsidRPr="006A5B1E">
        <w:rPr>
          <w:rFonts w:ascii="ＭＳ ゴシック" w:eastAsia="ＭＳ ゴシック" w:hAnsi="ＭＳ ゴシック" w:hint="eastAsia"/>
          <w:sz w:val="24"/>
          <w:szCs w:val="24"/>
        </w:rPr>
        <w:t>指示</w:t>
      </w:r>
      <w:r w:rsidR="001A6550" w:rsidRPr="006A5B1E">
        <w:rPr>
          <w:rFonts w:ascii="ＭＳ ゴシック" w:eastAsia="ＭＳ ゴシック" w:hAnsi="ＭＳ ゴシック" w:hint="eastAsia"/>
          <w:sz w:val="24"/>
          <w:szCs w:val="24"/>
        </w:rPr>
        <w:t>により</w:t>
      </w:r>
      <w:r w:rsidR="00150168" w:rsidRPr="006A5B1E">
        <w:rPr>
          <w:rFonts w:ascii="ＭＳ ゴシック" w:eastAsia="ＭＳ ゴシック" w:hAnsi="ＭＳ ゴシック" w:hint="eastAsia"/>
          <w:sz w:val="24"/>
          <w:szCs w:val="24"/>
        </w:rPr>
        <w:t>検討させていただきます。</w:t>
      </w:r>
    </w:p>
    <w:p w14:paraId="247B7EDA" w14:textId="30C5E2A4" w:rsidR="006A359B" w:rsidRPr="006A5B1E" w:rsidRDefault="006A359B" w:rsidP="00761E9C">
      <w:pPr>
        <w:widowControl/>
        <w:autoSpaceDE w:val="0"/>
        <w:autoSpaceDN w:val="0"/>
        <w:snapToGrid w:val="0"/>
        <w:ind w:firstLineChars="100" w:firstLine="246"/>
        <w:jc w:val="left"/>
        <w:rPr>
          <w:rFonts w:ascii="ＭＳ ゴシック" w:eastAsia="ＭＳ ゴシック" w:hAnsi="ＭＳ ゴシック"/>
          <w:sz w:val="24"/>
        </w:rPr>
      </w:pPr>
    </w:p>
    <w:p w14:paraId="329469BF" w14:textId="77777777" w:rsidR="0064016E" w:rsidRPr="006A5B1E" w:rsidRDefault="0064016E" w:rsidP="00761E9C">
      <w:pPr>
        <w:widowControl/>
        <w:autoSpaceDE w:val="0"/>
        <w:autoSpaceDN w:val="0"/>
        <w:snapToGrid w:val="0"/>
        <w:ind w:firstLineChars="100" w:firstLine="246"/>
        <w:jc w:val="left"/>
        <w:rPr>
          <w:rFonts w:ascii="ＭＳ ゴシック" w:eastAsia="ＭＳ ゴシック" w:hAnsi="ＭＳ ゴシック"/>
          <w:sz w:val="24"/>
        </w:rPr>
      </w:pPr>
    </w:p>
    <w:p w14:paraId="0095C0BF" w14:textId="0F76BA10" w:rsidR="006A359B" w:rsidRPr="006A5B1E" w:rsidRDefault="00150168" w:rsidP="00761E9C">
      <w:pPr>
        <w:widowControl/>
        <w:autoSpaceDE w:val="0"/>
        <w:autoSpaceDN w:val="0"/>
        <w:snapToGrid w:val="0"/>
        <w:ind w:firstLineChars="100" w:firstLine="246"/>
        <w:jc w:val="left"/>
        <w:rPr>
          <w:rFonts w:ascii="ＭＳ ゴシック" w:eastAsia="ＭＳ ゴシック" w:hAnsi="ＭＳ ゴシック"/>
          <w:sz w:val="24"/>
        </w:rPr>
      </w:pPr>
      <w:r w:rsidRPr="006A5B1E">
        <w:rPr>
          <w:rFonts w:ascii="ＭＳ ゴシック" w:eastAsia="ＭＳ ゴシック" w:hAnsi="ＭＳ ゴシック" w:hint="eastAsia"/>
          <w:sz w:val="24"/>
        </w:rPr>
        <w:t>取り急ぎ報告させていただきます。</w:t>
      </w:r>
    </w:p>
    <w:p w14:paraId="58CCB939" w14:textId="77777777" w:rsidR="00A94FBA" w:rsidRPr="006A5B1E" w:rsidRDefault="00A94FBA" w:rsidP="00761E9C">
      <w:pPr>
        <w:widowControl/>
        <w:autoSpaceDE w:val="0"/>
        <w:autoSpaceDN w:val="0"/>
        <w:snapToGrid w:val="0"/>
        <w:ind w:firstLineChars="100" w:firstLine="246"/>
        <w:jc w:val="left"/>
        <w:rPr>
          <w:rFonts w:ascii="ＭＳ ゴシック" w:eastAsia="ＭＳ ゴシック" w:hAnsi="ＭＳ ゴシック"/>
          <w:sz w:val="24"/>
        </w:rPr>
      </w:pPr>
    </w:p>
    <w:p w14:paraId="5CDC1A8C" w14:textId="684686DA" w:rsidR="006A359B" w:rsidRPr="006A5B1E" w:rsidRDefault="00E2410A" w:rsidP="007433C2">
      <w:pPr>
        <w:widowControl/>
        <w:autoSpaceDE w:val="0"/>
        <w:autoSpaceDN w:val="0"/>
        <w:snapToGrid w:val="0"/>
        <w:ind w:leftChars="100" w:left="216" w:firstLineChars="100" w:firstLine="246"/>
        <w:jc w:val="left"/>
        <w:rPr>
          <w:rFonts w:ascii="ＭＳ ゴシック" w:eastAsia="ＭＳ ゴシック" w:hAnsi="ＭＳ ゴシック"/>
          <w:sz w:val="24"/>
        </w:rPr>
      </w:pPr>
      <w:r w:rsidRPr="006A5B1E">
        <w:rPr>
          <w:rFonts w:ascii="ＭＳ ゴシック" w:eastAsia="ＭＳ ゴシック" w:hAnsi="ＭＳ ゴシック" w:hint="eastAsia"/>
          <w:sz w:val="24"/>
        </w:rPr>
        <w:t>今後の方針につきましても</w:t>
      </w:r>
      <w:r w:rsidR="00A94FBA" w:rsidRPr="006A5B1E">
        <w:rPr>
          <w:rFonts w:ascii="ＭＳ ゴシック" w:eastAsia="ＭＳ ゴシック" w:hAnsi="ＭＳ ゴシック" w:hint="eastAsia"/>
          <w:sz w:val="24"/>
        </w:rPr>
        <w:t>大津市</w:t>
      </w:r>
      <w:r w:rsidRPr="006A5B1E">
        <w:rPr>
          <w:rFonts w:ascii="ＭＳ ゴシック" w:eastAsia="ＭＳ ゴシック" w:hAnsi="ＭＳ ゴシック" w:hint="eastAsia"/>
          <w:sz w:val="24"/>
        </w:rPr>
        <w:t>保</w:t>
      </w:r>
      <w:r w:rsidR="00A94FBA" w:rsidRPr="006A5B1E">
        <w:rPr>
          <w:rFonts w:ascii="ＭＳ ゴシック" w:eastAsia="ＭＳ ゴシック" w:hAnsi="ＭＳ ゴシック" w:hint="eastAsia"/>
          <w:sz w:val="24"/>
        </w:rPr>
        <w:t>健</w:t>
      </w:r>
      <w:r w:rsidRPr="006A5B1E">
        <w:rPr>
          <w:rFonts w:ascii="ＭＳ ゴシック" w:eastAsia="ＭＳ ゴシック" w:hAnsi="ＭＳ ゴシック" w:hint="eastAsia"/>
          <w:sz w:val="24"/>
        </w:rPr>
        <w:t>所と随時協議を重ねて対応して</w:t>
      </w:r>
      <w:r w:rsidR="00482D1C" w:rsidRPr="006A5B1E">
        <w:rPr>
          <w:rFonts w:ascii="ＭＳ ゴシック" w:eastAsia="ＭＳ ゴシック" w:hAnsi="ＭＳ ゴシック" w:hint="eastAsia"/>
          <w:sz w:val="24"/>
        </w:rPr>
        <w:t>参ります。これら</w:t>
      </w:r>
      <w:r w:rsidR="006A359B" w:rsidRPr="006A5B1E">
        <w:rPr>
          <w:rFonts w:ascii="ＭＳ ゴシック" w:eastAsia="ＭＳ ゴシック" w:hAnsi="ＭＳ ゴシック" w:hint="eastAsia"/>
          <w:sz w:val="24"/>
        </w:rPr>
        <w:t>に関しましてはホームぺージでご案内させていただきます。</w:t>
      </w:r>
    </w:p>
    <w:p w14:paraId="74B05294" w14:textId="77777777" w:rsidR="00B30805" w:rsidRPr="006A5B1E" w:rsidRDefault="00B30805" w:rsidP="007433C2">
      <w:pPr>
        <w:widowControl/>
        <w:autoSpaceDE w:val="0"/>
        <w:autoSpaceDN w:val="0"/>
        <w:snapToGrid w:val="0"/>
        <w:ind w:leftChars="100" w:left="216" w:firstLineChars="100" w:firstLine="246"/>
        <w:jc w:val="left"/>
        <w:rPr>
          <w:rFonts w:ascii="ＭＳ ゴシック" w:eastAsia="ＭＳ ゴシック" w:hAnsi="ＭＳ ゴシック" w:hint="eastAsia"/>
          <w:sz w:val="24"/>
        </w:rPr>
      </w:pPr>
    </w:p>
    <w:p w14:paraId="22BF453D" w14:textId="619A694B" w:rsidR="006A359B" w:rsidRPr="006A5B1E" w:rsidRDefault="006A359B" w:rsidP="007433C2">
      <w:pPr>
        <w:widowControl/>
        <w:autoSpaceDE w:val="0"/>
        <w:autoSpaceDN w:val="0"/>
        <w:snapToGrid w:val="0"/>
        <w:ind w:leftChars="100" w:left="216" w:firstLineChars="100" w:firstLine="246"/>
        <w:jc w:val="left"/>
        <w:rPr>
          <w:rFonts w:ascii="ＭＳ ゴシック" w:eastAsia="ＭＳ ゴシック" w:hAnsi="ＭＳ ゴシック"/>
          <w:sz w:val="24"/>
        </w:rPr>
      </w:pPr>
      <w:r w:rsidRPr="006A5B1E">
        <w:rPr>
          <w:rFonts w:ascii="ＭＳ ゴシック" w:eastAsia="ＭＳ ゴシック" w:hAnsi="ＭＳ ゴシック" w:hint="eastAsia"/>
          <w:sz w:val="24"/>
        </w:rPr>
        <w:t>このたびは、皆様には大変ご迷惑をお掛け致しますが何卒ご理解の程、よろしくお願いします。</w:t>
      </w:r>
    </w:p>
    <w:sectPr w:rsidR="006A359B" w:rsidRPr="006A5B1E" w:rsidSect="00905EC6">
      <w:headerReference w:type="default" r:id="rId7"/>
      <w:pgSz w:w="11906" w:h="16838" w:code="9"/>
      <w:pgMar w:top="1418" w:right="1418" w:bottom="1418" w:left="1418" w:header="680" w:footer="567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40BEE" w14:textId="77777777" w:rsidR="00720A2B" w:rsidRDefault="00720A2B" w:rsidP="000B29F3">
      <w:r>
        <w:separator/>
      </w:r>
    </w:p>
  </w:endnote>
  <w:endnote w:type="continuationSeparator" w:id="0">
    <w:p w14:paraId="054CA4F1" w14:textId="77777777" w:rsidR="00720A2B" w:rsidRDefault="00720A2B" w:rsidP="000B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02B04" w14:textId="77777777" w:rsidR="00720A2B" w:rsidRDefault="00720A2B" w:rsidP="000B29F3">
      <w:r>
        <w:separator/>
      </w:r>
    </w:p>
  </w:footnote>
  <w:footnote w:type="continuationSeparator" w:id="0">
    <w:p w14:paraId="18FF2F2A" w14:textId="77777777" w:rsidR="00720A2B" w:rsidRDefault="00720A2B" w:rsidP="000B2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6AA5" w14:textId="234CFA4A" w:rsidR="00BB7021" w:rsidRPr="007B757B" w:rsidRDefault="00BB7021" w:rsidP="000B29F3">
    <w:pPr>
      <w:pStyle w:val="a7"/>
      <w:jc w:val="center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409A"/>
    <w:multiLevelType w:val="hybridMultilevel"/>
    <w:tmpl w:val="10C84B6C"/>
    <w:lvl w:ilvl="0" w:tplc="E66A04C4">
      <w:start w:val="1"/>
      <w:numFmt w:val="decimalFullWidth"/>
      <w:lvlText w:val="%1．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04"/>
    <w:rsid w:val="00000C6D"/>
    <w:rsid w:val="00003D92"/>
    <w:rsid w:val="0000530D"/>
    <w:rsid w:val="0001171D"/>
    <w:rsid w:val="000129CE"/>
    <w:rsid w:val="00031291"/>
    <w:rsid w:val="00041CE9"/>
    <w:rsid w:val="00045E8E"/>
    <w:rsid w:val="0006326B"/>
    <w:rsid w:val="00064D31"/>
    <w:rsid w:val="000660E6"/>
    <w:rsid w:val="00067051"/>
    <w:rsid w:val="0008138A"/>
    <w:rsid w:val="00087642"/>
    <w:rsid w:val="00094F43"/>
    <w:rsid w:val="000B29F3"/>
    <w:rsid w:val="000C4A46"/>
    <w:rsid w:val="000C5744"/>
    <w:rsid w:val="000E0886"/>
    <w:rsid w:val="000F7BAD"/>
    <w:rsid w:val="001037ED"/>
    <w:rsid w:val="001063CE"/>
    <w:rsid w:val="0010670D"/>
    <w:rsid w:val="001144A3"/>
    <w:rsid w:val="00115F6F"/>
    <w:rsid w:val="00144E20"/>
    <w:rsid w:val="00150168"/>
    <w:rsid w:val="00161095"/>
    <w:rsid w:val="001634A0"/>
    <w:rsid w:val="0017251A"/>
    <w:rsid w:val="00174463"/>
    <w:rsid w:val="00185F9B"/>
    <w:rsid w:val="001A6550"/>
    <w:rsid w:val="001A7579"/>
    <w:rsid w:val="001C2061"/>
    <w:rsid w:val="001C3E74"/>
    <w:rsid w:val="001D09A2"/>
    <w:rsid w:val="001D4F9E"/>
    <w:rsid w:val="0020356F"/>
    <w:rsid w:val="002041E3"/>
    <w:rsid w:val="00210AB5"/>
    <w:rsid w:val="00220FAB"/>
    <w:rsid w:val="00263AF9"/>
    <w:rsid w:val="00271008"/>
    <w:rsid w:val="00274D2D"/>
    <w:rsid w:val="00286CB1"/>
    <w:rsid w:val="002A24E2"/>
    <w:rsid w:val="002E6BCF"/>
    <w:rsid w:val="002F2550"/>
    <w:rsid w:val="00343526"/>
    <w:rsid w:val="00350602"/>
    <w:rsid w:val="00350FC9"/>
    <w:rsid w:val="0037233F"/>
    <w:rsid w:val="00376CCC"/>
    <w:rsid w:val="0038410F"/>
    <w:rsid w:val="00387136"/>
    <w:rsid w:val="00387DF2"/>
    <w:rsid w:val="003918F0"/>
    <w:rsid w:val="003A20BA"/>
    <w:rsid w:val="003A217D"/>
    <w:rsid w:val="003C1FEF"/>
    <w:rsid w:val="003C4F57"/>
    <w:rsid w:val="003D0089"/>
    <w:rsid w:val="003D7720"/>
    <w:rsid w:val="003E4D6A"/>
    <w:rsid w:val="003E6C40"/>
    <w:rsid w:val="00404C9A"/>
    <w:rsid w:val="0042091D"/>
    <w:rsid w:val="00436D7A"/>
    <w:rsid w:val="0045134A"/>
    <w:rsid w:val="00460AC7"/>
    <w:rsid w:val="00466DD4"/>
    <w:rsid w:val="00481565"/>
    <w:rsid w:val="00482D1C"/>
    <w:rsid w:val="00485BAA"/>
    <w:rsid w:val="00490240"/>
    <w:rsid w:val="004A1C65"/>
    <w:rsid w:val="004B616E"/>
    <w:rsid w:val="004C05BB"/>
    <w:rsid w:val="004C2528"/>
    <w:rsid w:val="004C51DA"/>
    <w:rsid w:val="004C647B"/>
    <w:rsid w:val="004D0D1A"/>
    <w:rsid w:val="004D0E26"/>
    <w:rsid w:val="004D1CAA"/>
    <w:rsid w:val="004E0E8F"/>
    <w:rsid w:val="004E2ED7"/>
    <w:rsid w:val="004E7A38"/>
    <w:rsid w:val="004F4DD6"/>
    <w:rsid w:val="004F6FDB"/>
    <w:rsid w:val="0050427B"/>
    <w:rsid w:val="005114DC"/>
    <w:rsid w:val="005142C7"/>
    <w:rsid w:val="00524D08"/>
    <w:rsid w:val="0053231F"/>
    <w:rsid w:val="00555A89"/>
    <w:rsid w:val="00557038"/>
    <w:rsid w:val="00557A2B"/>
    <w:rsid w:val="00562106"/>
    <w:rsid w:val="0056664A"/>
    <w:rsid w:val="00567D5A"/>
    <w:rsid w:val="00581DBA"/>
    <w:rsid w:val="00584F40"/>
    <w:rsid w:val="00586956"/>
    <w:rsid w:val="00590D2A"/>
    <w:rsid w:val="00597ADB"/>
    <w:rsid w:val="005A6E3F"/>
    <w:rsid w:val="005C3B04"/>
    <w:rsid w:val="005C7D0F"/>
    <w:rsid w:val="005D22CB"/>
    <w:rsid w:val="005D41F4"/>
    <w:rsid w:val="005D73D5"/>
    <w:rsid w:val="005D7E94"/>
    <w:rsid w:val="005F79F3"/>
    <w:rsid w:val="0060245C"/>
    <w:rsid w:val="00621592"/>
    <w:rsid w:val="00627818"/>
    <w:rsid w:val="0064016E"/>
    <w:rsid w:val="00640893"/>
    <w:rsid w:val="0064095F"/>
    <w:rsid w:val="00647C16"/>
    <w:rsid w:val="00653069"/>
    <w:rsid w:val="00657DC7"/>
    <w:rsid w:val="00667B8C"/>
    <w:rsid w:val="00672E19"/>
    <w:rsid w:val="0068238E"/>
    <w:rsid w:val="00695F86"/>
    <w:rsid w:val="0069641D"/>
    <w:rsid w:val="0069792E"/>
    <w:rsid w:val="006A359B"/>
    <w:rsid w:val="006A5B1E"/>
    <w:rsid w:val="006A7BF2"/>
    <w:rsid w:val="006B2CD3"/>
    <w:rsid w:val="006B5B7B"/>
    <w:rsid w:val="006C373D"/>
    <w:rsid w:val="006D311A"/>
    <w:rsid w:val="006E5117"/>
    <w:rsid w:val="006E5B4D"/>
    <w:rsid w:val="006E5DC6"/>
    <w:rsid w:val="006F7CFB"/>
    <w:rsid w:val="007024EC"/>
    <w:rsid w:val="00702B8E"/>
    <w:rsid w:val="00704E94"/>
    <w:rsid w:val="00714B3E"/>
    <w:rsid w:val="00720A2B"/>
    <w:rsid w:val="0072183D"/>
    <w:rsid w:val="007433C2"/>
    <w:rsid w:val="00743C0F"/>
    <w:rsid w:val="00745F2E"/>
    <w:rsid w:val="0076088C"/>
    <w:rsid w:val="00761E9C"/>
    <w:rsid w:val="00762698"/>
    <w:rsid w:val="00765054"/>
    <w:rsid w:val="00766004"/>
    <w:rsid w:val="00773AE8"/>
    <w:rsid w:val="00794EF5"/>
    <w:rsid w:val="007A7855"/>
    <w:rsid w:val="007B757B"/>
    <w:rsid w:val="007C0BD8"/>
    <w:rsid w:val="007C53B8"/>
    <w:rsid w:val="007D6685"/>
    <w:rsid w:val="007D7D49"/>
    <w:rsid w:val="007E0603"/>
    <w:rsid w:val="007E50F9"/>
    <w:rsid w:val="007E6372"/>
    <w:rsid w:val="00801601"/>
    <w:rsid w:val="008046DD"/>
    <w:rsid w:val="008047B7"/>
    <w:rsid w:val="00835E64"/>
    <w:rsid w:val="008428F1"/>
    <w:rsid w:val="008441BB"/>
    <w:rsid w:val="00854AD2"/>
    <w:rsid w:val="008716E5"/>
    <w:rsid w:val="00875710"/>
    <w:rsid w:val="00877365"/>
    <w:rsid w:val="00891F48"/>
    <w:rsid w:val="0089247E"/>
    <w:rsid w:val="008940B2"/>
    <w:rsid w:val="00895D22"/>
    <w:rsid w:val="008C7C63"/>
    <w:rsid w:val="008C7DD1"/>
    <w:rsid w:val="008C7E7E"/>
    <w:rsid w:val="008D4936"/>
    <w:rsid w:val="008F0CE6"/>
    <w:rsid w:val="009036BE"/>
    <w:rsid w:val="00905EC6"/>
    <w:rsid w:val="0092238C"/>
    <w:rsid w:val="00922AA8"/>
    <w:rsid w:val="009235B5"/>
    <w:rsid w:val="00930517"/>
    <w:rsid w:val="009479CD"/>
    <w:rsid w:val="009543B2"/>
    <w:rsid w:val="00965E43"/>
    <w:rsid w:val="00972902"/>
    <w:rsid w:val="00974B3E"/>
    <w:rsid w:val="0099218F"/>
    <w:rsid w:val="009A672B"/>
    <w:rsid w:val="009A7D5C"/>
    <w:rsid w:val="009B1401"/>
    <w:rsid w:val="009B31E9"/>
    <w:rsid w:val="009B7ED6"/>
    <w:rsid w:val="00A13457"/>
    <w:rsid w:val="00A2529F"/>
    <w:rsid w:val="00A32B0A"/>
    <w:rsid w:val="00A67964"/>
    <w:rsid w:val="00A720C3"/>
    <w:rsid w:val="00A724BB"/>
    <w:rsid w:val="00A72A74"/>
    <w:rsid w:val="00A73AA1"/>
    <w:rsid w:val="00A82161"/>
    <w:rsid w:val="00A94FBA"/>
    <w:rsid w:val="00AA2363"/>
    <w:rsid w:val="00AE058B"/>
    <w:rsid w:val="00AE6010"/>
    <w:rsid w:val="00AE66E4"/>
    <w:rsid w:val="00B01E26"/>
    <w:rsid w:val="00B11D33"/>
    <w:rsid w:val="00B13CBE"/>
    <w:rsid w:val="00B16EA9"/>
    <w:rsid w:val="00B2439E"/>
    <w:rsid w:val="00B24729"/>
    <w:rsid w:val="00B249DD"/>
    <w:rsid w:val="00B30805"/>
    <w:rsid w:val="00B322FB"/>
    <w:rsid w:val="00B54E41"/>
    <w:rsid w:val="00B55CFF"/>
    <w:rsid w:val="00B579D4"/>
    <w:rsid w:val="00B63AA9"/>
    <w:rsid w:val="00B750BC"/>
    <w:rsid w:val="00B82BE7"/>
    <w:rsid w:val="00B83CD1"/>
    <w:rsid w:val="00B86DC5"/>
    <w:rsid w:val="00BA236E"/>
    <w:rsid w:val="00BA6817"/>
    <w:rsid w:val="00BB7021"/>
    <w:rsid w:val="00BB78F8"/>
    <w:rsid w:val="00BC05B0"/>
    <w:rsid w:val="00BC772A"/>
    <w:rsid w:val="00BD095A"/>
    <w:rsid w:val="00BD3518"/>
    <w:rsid w:val="00BE0804"/>
    <w:rsid w:val="00BE21CE"/>
    <w:rsid w:val="00BF1D45"/>
    <w:rsid w:val="00BF6DCE"/>
    <w:rsid w:val="00C0523B"/>
    <w:rsid w:val="00C11072"/>
    <w:rsid w:val="00C23F5A"/>
    <w:rsid w:val="00C25DB6"/>
    <w:rsid w:val="00C33B64"/>
    <w:rsid w:val="00C537B6"/>
    <w:rsid w:val="00C64A1F"/>
    <w:rsid w:val="00C66CE9"/>
    <w:rsid w:val="00C80DCE"/>
    <w:rsid w:val="00C83B0E"/>
    <w:rsid w:val="00C851E2"/>
    <w:rsid w:val="00C870A6"/>
    <w:rsid w:val="00CA7B19"/>
    <w:rsid w:val="00CB03FF"/>
    <w:rsid w:val="00CD6B14"/>
    <w:rsid w:val="00CF0E39"/>
    <w:rsid w:val="00CF1D0F"/>
    <w:rsid w:val="00CF5F01"/>
    <w:rsid w:val="00D04759"/>
    <w:rsid w:val="00D05BAB"/>
    <w:rsid w:val="00D2225E"/>
    <w:rsid w:val="00D26E52"/>
    <w:rsid w:val="00D3439B"/>
    <w:rsid w:val="00D44B58"/>
    <w:rsid w:val="00D64697"/>
    <w:rsid w:val="00D977C6"/>
    <w:rsid w:val="00DA2819"/>
    <w:rsid w:val="00DB1BFD"/>
    <w:rsid w:val="00DB2C2C"/>
    <w:rsid w:val="00DB35B9"/>
    <w:rsid w:val="00DE1F3C"/>
    <w:rsid w:val="00DE7DD9"/>
    <w:rsid w:val="00E0344D"/>
    <w:rsid w:val="00E048A1"/>
    <w:rsid w:val="00E0620A"/>
    <w:rsid w:val="00E1430C"/>
    <w:rsid w:val="00E16BF6"/>
    <w:rsid w:val="00E2319F"/>
    <w:rsid w:val="00E2410A"/>
    <w:rsid w:val="00E24EF8"/>
    <w:rsid w:val="00E30F6A"/>
    <w:rsid w:val="00E42B1E"/>
    <w:rsid w:val="00E50C04"/>
    <w:rsid w:val="00E730E7"/>
    <w:rsid w:val="00E76FE8"/>
    <w:rsid w:val="00E77B87"/>
    <w:rsid w:val="00E83D1F"/>
    <w:rsid w:val="00EA0F10"/>
    <w:rsid w:val="00EA654F"/>
    <w:rsid w:val="00EB2959"/>
    <w:rsid w:val="00EC49BF"/>
    <w:rsid w:val="00ED1480"/>
    <w:rsid w:val="00ED6C57"/>
    <w:rsid w:val="00EE3604"/>
    <w:rsid w:val="00EE5D48"/>
    <w:rsid w:val="00EE64C8"/>
    <w:rsid w:val="00F00D99"/>
    <w:rsid w:val="00F01796"/>
    <w:rsid w:val="00F06464"/>
    <w:rsid w:val="00F1268E"/>
    <w:rsid w:val="00F2106D"/>
    <w:rsid w:val="00F271A5"/>
    <w:rsid w:val="00F37F7C"/>
    <w:rsid w:val="00F41DB0"/>
    <w:rsid w:val="00F500D2"/>
    <w:rsid w:val="00F54AF9"/>
    <w:rsid w:val="00F555B4"/>
    <w:rsid w:val="00F81B45"/>
    <w:rsid w:val="00FA4E0A"/>
    <w:rsid w:val="00F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E357BB7"/>
  <w15:chartTrackingRefBased/>
  <w15:docId w15:val="{9389486D-28CF-4733-94B2-149E4898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4E0A"/>
    <w:pPr>
      <w:widowControl w:val="0"/>
      <w:jc w:val="both"/>
    </w:pPr>
    <w:rPr>
      <w:rFonts w:ascii="BIZ UDゴシック" w:eastAsia="BIZ UDゴシック"/>
      <w:kern w:val="0"/>
    </w:rPr>
  </w:style>
  <w:style w:type="paragraph" w:styleId="1">
    <w:name w:val="heading 1"/>
    <w:basedOn w:val="a"/>
    <w:next w:val="a"/>
    <w:link w:val="10"/>
    <w:qFormat/>
    <w:rsid w:val="00B55CFF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2BE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C3E74"/>
    <w:rPr>
      <w:color w:val="0000FF"/>
      <w:u w:val="single"/>
    </w:rPr>
  </w:style>
  <w:style w:type="table" w:customStyle="1" w:styleId="11">
    <w:name w:val="表 (格子)1"/>
    <w:basedOn w:val="a1"/>
    <w:next w:val="a6"/>
    <w:uiPriority w:val="39"/>
    <w:rsid w:val="001C3E74"/>
    <w:rPr>
      <w:rFonts w:ascii="ＭＳ 明朝" w:eastAsia="ＭＳ 明朝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C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B2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29F3"/>
  </w:style>
  <w:style w:type="paragraph" w:styleId="a9">
    <w:name w:val="footer"/>
    <w:basedOn w:val="a"/>
    <w:link w:val="aa"/>
    <w:uiPriority w:val="99"/>
    <w:unhideWhenUsed/>
    <w:rsid w:val="000B29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29F3"/>
  </w:style>
  <w:style w:type="character" w:customStyle="1" w:styleId="10">
    <w:name w:val="見出し 1 (文字)"/>
    <w:basedOn w:val="a0"/>
    <w:link w:val="1"/>
    <w:rsid w:val="00B55CFF"/>
    <w:rPr>
      <w:rFonts w:ascii="Arial" w:eastAsia="ＭＳ ゴシック" w:hAnsi="Arial" w:cs="Times New Roman"/>
      <w:sz w:val="24"/>
      <w:szCs w:val="24"/>
    </w:rPr>
  </w:style>
  <w:style w:type="paragraph" w:customStyle="1" w:styleId="Default">
    <w:name w:val="Default"/>
    <w:rsid w:val="0042091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035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0356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0356F"/>
  </w:style>
  <w:style w:type="paragraph" w:styleId="ae">
    <w:name w:val="annotation subject"/>
    <w:basedOn w:val="ac"/>
    <w:next w:val="ac"/>
    <w:link w:val="af"/>
    <w:uiPriority w:val="99"/>
    <w:semiHidden/>
    <w:unhideWhenUsed/>
    <w:rsid w:val="0020356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0356F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E76FE8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E76FE8"/>
    <w:rPr>
      <w:rFonts w:ascii="ＭＳ Ｐゴシック" w:eastAsia="ＭＳ Ｐゴシック" w:hAnsi="ＭＳ Ｐゴシック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76FE8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E76FE8"/>
    <w:rPr>
      <w:rFonts w:ascii="ＭＳ Ｐゴシック" w:eastAsia="ＭＳ Ｐゴシック" w:hAnsi="ＭＳ Ｐゴシック"/>
      <w:sz w:val="24"/>
      <w:szCs w:val="24"/>
    </w:rPr>
  </w:style>
  <w:style w:type="paragraph" w:styleId="af4">
    <w:name w:val="Date"/>
    <w:basedOn w:val="a"/>
    <w:next w:val="a"/>
    <w:link w:val="af5"/>
    <w:uiPriority w:val="99"/>
    <w:semiHidden/>
    <w:unhideWhenUsed/>
    <w:rsid w:val="00003D92"/>
  </w:style>
  <w:style w:type="character" w:customStyle="1" w:styleId="af5">
    <w:name w:val="日付 (文字)"/>
    <w:basedOn w:val="a0"/>
    <w:link w:val="af4"/>
    <w:uiPriority w:val="99"/>
    <w:semiHidden/>
    <w:rsid w:val="00003D92"/>
    <w:rPr>
      <w:rFonts w:ascii="BIZ UDゴシック" w:eastAsia="BIZ UDゴシック"/>
      <w:kern w:val="0"/>
    </w:rPr>
  </w:style>
  <w:style w:type="paragraph" w:styleId="af6">
    <w:name w:val="List Paragraph"/>
    <w:basedOn w:val="a"/>
    <w:uiPriority w:val="34"/>
    <w:qFormat/>
    <w:rsid w:val="006278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　真理</dc:creator>
  <cp:keywords/>
  <dc:description/>
  <cp:lastModifiedBy>fukujyu</cp:lastModifiedBy>
  <cp:revision>18</cp:revision>
  <cp:lastPrinted>2020-04-10T02:44:00Z</cp:lastPrinted>
  <dcterms:created xsi:type="dcterms:W3CDTF">2020-08-27T03:18:00Z</dcterms:created>
  <dcterms:modified xsi:type="dcterms:W3CDTF">2021-05-12T09:55:00Z</dcterms:modified>
</cp:coreProperties>
</file>